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F87EB" w14:textId="77777777" w:rsidR="0016407D" w:rsidRPr="00C6071E" w:rsidRDefault="0016407D" w:rsidP="0016407D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C6071E">
        <w:rPr>
          <w:rFonts w:ascii="Times New Roman" w:hAnsi="Times New Roman" w:cs="Times New Roman"/>
          <w:b/>
          <w:bCs/>
        </w:rPr>
        <w:t>АНКЕТА-ЗАЯВЛЕНИЕ</w:t>
      </w:r>
    </w:p>
    <w:p w14:paraId="41FE0C67" w14:textId="77777777" w:rsidR="0016407D" w:rsidRPr="00C6071E" w:rsidRDefault="0016407D" w:rsidP="0016407D">
      <w:pPr>
        <w:pStyle w:val="a3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C6071E">
        <w:rPr>
          <w:rFonts w:ascii="Times New Roman" w:hAnsi="Times New Roman" w:cs="Times New Roman"/>
          <w:b/>
          <w:bCs/>
        </w:rPr>
        <w:t>самозанятого</w:t>
      </w:r>
      <w:proofErr w:type="spellEnd"/>
      <w:r w:rsidRPr="00C6071E">
        <w:rPr>
          <w:rFonts w:ascii="Times New Roman" w:hAnsi="Times New Roman" w:cs="Times New Roman"/>
          <w:b/>
          <w:bCs/>
        </w:rPr>
        <w:t xml:space="preserve"> гражданина</w:t>
      </w:r>
    </w:p>
    <w:p w14:paraId="776D4A57" w14:textId="53CBE122" w:rsidR="0016407D" w:rsidRPr="00C6071E" w:rsidRDefault="0016407D" w:rsidP="001957D6">
      <w:pPr>
        <w:pStyle w:val="a3"/>
        <w:jc w:val="center"/>
        <w:rPr>
          <w:rFonts w:ascii="Times New Roman" w:hAnsi="Times New Roman" w:cs="Times New Roman"/>
          <w:color w:val="FF0000"/>
        </w:rPr>
      </w:pPr>
      <w:r w:rsidRPr="00C6071E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36C9DDDF" w14:textId="6A660B81" w:rsidR="0016407D" w:rsidRPr="00C6071E" w:rsidRDefault="0016407D" w:rsidP="0016407D">
      <w:pPr>
        <w:pStyle w:val="a3"/>
        <w:ind w:left="-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C6071E">
        <w:rPr>
          <w:rFonts w:ascii="Times New Roman" w:hAnsi="Times New Roman" w:cs="Times New Roman"/>
        </w:rPr>
        <w:t xml:space="preserve">Прошу принять настоящую анкету-заявление на предоставление комплексной услуги </w:t>
      </w:r>
      <w:r w:rsidR="00373153">
        <w:rPr>
          <w:rFonts w:ascii="Times New Roman" w:hAnsi="Times New Roman" w:cs="Times New Roman"/>
        </w:rPr>
        <w:t>«</w:t>
      </w:r>
      <w:r w:rsidR="00976E39" w:rsidRPr="00C6071E">
        <w:rPr>
          <w:rFonts w:ascii="Times New Roman" w:hAnsi="Times New Roman" w:cs="Times New Roman"/>
          <w:b/>
          <w:bCs/>
          <w:i/>
          <w:iCs/>
          <w:u w:val="single"/>
        </w:rPr>
        <w:t xml:space="preserve">Содействие в участии в </w:t>
      </w:r>
      <w:r w:rsidR="00373153">
        <w:rPr>
          <w:rFonts w:ascii="Times New Roman" w:hAnsi="Times New Roman" w:cs="Times New Roman"/>
          <w:b/>
          <w:bCs/>
          <w:i/>
          <w:iCs/>
          <w:u w:val="single"/>
        </w:rPr>
        <w:t>Выставке-продаже «БИЖУТЕРИЯ</w:t>
      </w:r>
      <w:r w:rsidR="00976E39" w:rsidRPr="00C6071E">
        <w:rPr>
          <w:rFonts w:ascii="Times New Roman" w:hAnsi="Times New Roman" w:cs="Times New Roman"/>
          <w:b/>
          <w:bCs/>
          <w:i/>
          <w:iCs/>
          <w:u w:val="single"/>
        </w:rPr>
        <w:t xml:space="preserve">» </w:t>
      </w:r>
      <w:r w:rsidR="007852D0" w:rsidRPr="00C6071E">
        <w:rPr>
          <w:rFonts w:ascii="Times New Roman" w:hAnsi="Times New Roman" w:cs="Times New Roman"/>
          <w:b/>
          <w:bCs/>
          <w:i/>
          <w:iCs/>
          <w:u w:val="single"/>
        </w:rPr>
        <w:t xml:space="preserve">для </w:t>
      </w:r>
      <w:proofErr w:type="spellStart"/>
      <w:r w:rsidR="007852D0" w:rsidRPr="00C6071E">
        <w:rPr>
          <w:rFonts w:ascii="Times New Roman" w:hAnsi="Times New Roman" w:cs="Times New Roman"/>
          <w:b/>
          <w:bCs/>
          <w:i/>
          <w:iCs/>
          <w:u w:val="single"/>
        </w:rPr>
        <w:t>самозанятых</w:t>
      </w:r>
      <w:proofErr w:type="spellEnd"/>
      <w:r w:rsidRPr="00C6071E">
        <w:rPr>
          <w:rFonts w:ascii="Times New Roman" w:hAnsi="Times New Roman" w:cs="Times New Roman"/>
          <w:b/>
          <w:bCs/>
          <w:i/>
          <w:iCs/>
          <w:u w:val="single"/>
        </w:rPr>
        <w:t>.</w:t>
      </w:r>
    </w:p>
    <w:p w14:paraId="79518DFF" w14:textId="1838FD1E" w:rsidR="0016407D" w:rsidRPr="00C6071E" w:rsidRDefault="0016407D" w:rsidP="0016407D">
      <w:pPr>
        <w:pStyle w:val="a3"/>
        <w:ind w:left="-284"/>
        <w:jc w:val="both"/>
        <w:rPr>
          <w:rFonts w:ascii="Times New Roman" w:hAnsi="Times New Roman" w:cs="Times New Roman"/>
        </w:rPr>
      </w:pPr>
      <w:r w:rsidRPr="00C6071E">
        <w:rPr>
          <w:rFonts w:ascii="Times New Roman" w:hAnsi="Times New Roman" w:cs="Times New Roman"/>
        </w:rPr>
        <w:t>Цель получения услуги (как получение услуги повлияет на Вашу деятельность?): ____________________</w:t>
      </w:r>
    </w:p>
    <w:p w14:paraId="48C1759C" w14:textId="4F83F313" w:rsidR="0016407D" w:rsidRPr="00C6071E" w:rsidRDefault="0016407D" w:rsidP="0016407D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C6071E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0C9B2D2" w14:textId="43C02C86" w:rsidR="0016407D" w:rsidRPr="00C6071E" w:rsidRDefault="0016407D" w:rsidP="0016407D">
      <w:pPr>
        <w:pStyle w:val="a3"/>
        <w:ind w:left="-284"/>
        <w:jc w:val="both"/>
        <w:rPr>
          <w:rFonts w:ascii="Times New Roman" w:hAnsi="Times New Roman" w:cs="Times New Roman"/>
        </w:rPr>
      </w:pPr>
      <w:r w:rsidRPr="00C6071E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4DDF144" w14:textId="77777777" w:rsidR="0016407D" w:rsidRPr="00C6071E" w:rsidRDefault="0016407D" w:rsidP="0016407D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Style w:val="2"/>
        <w:tblW w:w="10036" w:type="dxa"/>
        <w:tblInd w:w="-289" w:type="dxa"/>
        <w:tblLook w:val="04A0" w:firstRow="1" w:lastRow="0" w:firstColumn="1" w:lastColumn="0" w:noHBand="0" w:noVBand="1"/>
      </w:tblPr>
      <w:tblGrid>
        <w:gridCol w:w="436"/>
        <w:gridCol w:w="4298"/>
        <w:gridCol w:w="2906"/>
        <w:gridCol w:w="2396"/>
      </w:tblGrid>
      <w:tr w:rsidR="0016407D" w:rsidRPr="00C6071E" w14:paraId="6700E5A3" w14:textId="77777777" w:rsidTr="0055502F">
        <w:trPr>
          <w:trHeight w:val="173"/>
        </w:trPr>
        <w:tc>
          <w:tcPr>
            <w:tcW w:w="10036" w:type="dxa"/>
            <w:gridSpan w:val="4"/>
          </w:tcPr>
          <w:p w14:paraId="217D826A" w14:textId="77777777" w:rsidR="0016407D" w:rsidRPr="00C6071E" w:rsidRDefault="0016407D" w:rsidP="0055502F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1E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16407D" w:rsidRPr="00C6071E" w14:paraId="24BFA113" w14:textId="77777777" w:rsidTr="0055502F">
        <w:trPr>
          <w:trHeight w:val="173"/>
        </w:trPr>
        <w:tc>
          <w:tcPr>
            <w:tcW w:w="436" w:type="dxa"/>
          </w:tcPr>
          <w:p w14:paraId="287682D8" w14:textId="77777777" w:rsidR="0016407D" w:rsidRPr="00C6071E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14:paraId="65867022" w14:textId="77777777" w:rsidR="0016407D" w:rsidRPr="00C6071E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 w:rsidRPr="00C6071E">
              <w:rPr>
                <w:rFonts w:ascii="Times New Roman" w:hAnsi="Times New Roman" w:cs="Times New Roman"/>
              </w:rPr>
              <w:t>самозанятого</w:t>
            </w:r>
            <w:proofErr w:type="spellEnd"/>
            <w:r w:rsidRPr="00C6071E" w:rsidDel="00442F89">
              <w:rPr>
                <w:rFonts w:ascii="Times New Roman" w:hAnsi="Times New Roman" w:cs="Times New Roman"/>
              </w:rPr>
              <w:t xml:space="preserve"> </w:t>
            </w:r>
            <w:r w:rsidRPr="00C6071E">
              <w:rPr>
                <w:rFonts w:ascii="Times New Roman" w:hAnsi="Times New Roman" w:cs="Times New Roman"/>
                <w:b/>
                <w:bCs/>
              </w:rPr>
              <w:t>(</w:t>
            </w:r>
            <w:r w:rsidRPr="00C6071E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C6071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02" w:type="dxa"/>
            <w:gridSpan w:val="2"/>
          </w:tcPr>
          <w:p w14:paraId="7188B61E" w14:textId="77777777" w:rsidR="0016407D" w:rsidRPr="00C6071E" w:rsidRDefault="0016407D" w:rsidP="0055502F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C6071E" w14:paraId="38859D7B" w14:textId="77777777" w:rsidTr="0055502F">
        <w:trPr>
          <w:trHeight w:val="173"/>
        </w:trPr>
        <w:tc>
          <w:tcPr>
            <w:tcW w:w="436" w:type="dxa"/>
          </w:tcPr>
          <w:p w14:paraId="66931943" w14:textId="77777777" w:rsidR="0016407D" w:rsidRPr="00C6071E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8" w:type="dxa"/>
          </w:tcPr>
          <w:p w14:paraId="343D047E" w14:textId="77777777" w:rsidR="0016407D" w:rsidRPr="00C6071E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02" w:type="dxa"/>
            <w:gridSpan w:val="2"/>
          </w:tcPr>
          <w:p w14:paraId="23E237DB" w14:textId="77777777" w:rsidR="0016407D" w:rsidRPr="00C6071E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C6071E" w14:paraId="0665D4CE" w14:textId="77777777" w:rsidTr="0055502F">
        <w:trPr>
          <w:trHeight w:val="173"/>
        </w:trPr>
        <w:tc>
          <w:tcPr>
            <w:tcW w:w="436" w:type="dxa"/>
          </w:tcPr>
          <w:p w14:paraId="78F7581D" w14:textId="77777777" w:rsidR="0016407D" w:rsidRPr="00C6071E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8" w:type="dxa"/>
          </w:tcPr>
          <w:p w14:paraId="43FC47F9" w14:textId="77777777" w:rsidR="0016407D" w:rsidRPr="00C6071E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5302" w:type="dxa"/>
            <w:gridSpan w:val="2"/>
          </w:tcPr>
          <w:p w14:paraId="4061E39D" w14:textId="77777777" w:rsidR="0016407D" w:rsidRPr="00C6071E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C6071E" w14:paraId="2F922E72" w14:textId="77777777" w:rsidTr="0055502F">
        <w:trPr>
          <w:trHeight w:val="173"/>
        </w:trPr>
        <w:tc>
          <w:tcPr>
            <w:tcW w:w="436" w:type="dxa"/>
          </w:tcPr>
          <w:p w14:paraId="0BA1A35A" w14:textId="77777777" w:rsidR="0016407D" w:rsidRPr="00C6071E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8" w:type="dxa"/>
          </w:tcPr>
          <w:p w14:paraId="5304763B" w14:textId="77777777" w:rsidR="0016407D" w:rsidRPr="00C6071E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5302" w:type="dxa"/>
            <w:gridSpan w:val="2"/>
          </w:tcPr>
          <w:p w14:paraId="6D389AA9" w14:textId="77777777" w:rsidR="0016407D" w:rsidRPr="00C6071E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C6071E" w14:paraId="2ED45B12" w14:textId="77777777" w:rsidTr="0055502F">
        <w:trPr>
          <w:trHeight w:val="173"/>
        </w:trPr>
        <w:tc>
          <w:tcPr>
            <w:tcW w:w="436" w:type="dxa"/>
          </w:tcPr>
          <w:p w14:paraId="160C985E" w14:textId="77777777" w:rsidR="0016407D" w:rsidRPr="00C6071E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8" w:type="dxa"/>
          </w:tcPr>
          <w:p w14:paraId="7C3E1687" w14:textId="77777777" w:rsidR="0016407D" w:rsidRPr="00C6071E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>Адрес фактического осуществления деятельности</w:t>
            </w:r>
          </w:p>
        </w:tc>
        <w:tc>
          <w:tcPr>
            <w:tcW w:w="5302" w:type="dxa"/>
            <w:gridSpan w:val="2"/>
          </w:tcPr>
          <w:p w14:paraId="74F324B6" w14:textId="77777777" w:rsidR="0016407D" w:rsidRPr="00C6071E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C6071E" w14:paraId="4A79394D" w14:textId="77777777" w:rsidTr="0055502F">
        <w:trPr>
          <w:trHeight w:val="173"/>
        </w:trPr>
        <w:tc>
          <w:tcPr>
            <w:tcW w:w="436" w:type="dxa"/>
          </w:tcPr>
          <w:p w14:paraId="23B68C3F" w14:textId="77777777" w:rsidR="0016407D" w:rsidRPr="00C6071E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8" w:type="dxa"/>
          </w:tcPr>
          <w:p w14:paraId="2D2F0409" w14:textId="77777777" w:rsidR="0016407D" w:rsidRPr="00C6071E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5302" w:type="dxa"/>
            <w:gridSpan w:val="2"/>
          </w:tcPr>
          <w:p w14:paraId="7FBA9B1E" w14:textId="77777777" w:rsidR="0016407D" w:rsidRPr="00C6071E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>Р/с:</w:t>
            </w:r>
          </w:p>
          <w:p w14:paraId="34DDC389" w14:textId="77777777" w:rsidR="0016407D" w:rsidRPr="00C6071E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3AA33F81" w14:textId="77777777" w:rsidR="0016407D" w:rsidRPr="00C6071E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>К/с:</w:t>
            </w:r>
          </w:p>
          <w:p w14:paraId="23C7FE73" w14:textId="77777777" w:rsidR="0016407D" w:rsidRPr="00C6071E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>БИК:</w:t>
            </w:r>
          </w:p>
        </w:tc>
      </w:tr>
      <w:tr w:rsidR="0016407D" w:rsidRPr="00C6071E" w14:paraId="78435DB0" w14:textId="77777777" w:rsidTr="0055502F">
        <w:trPr>
          <w:trHeight w:val="173"/>
        </w:trPr>
        <w:tc>
          <w:tcPr>
            <w:tcW w:w="436" w:type="dxa"/>
          </w:tcPr>
          <w:p w14:paraId="2798094E" w14:textId="77777777" w:rsidR="0016407D" w:rsidRPr="00C6071E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8" w:type="dxa"/>
          </w:tcPr>
          <w:p w14:paraId="0EA9B002" w14:textId="77777777" w:rsidR="0016407D" w:rsidRPr="00C6071E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 xml:space="preserve">Дата рождения </w:t>
            </w:r>
            <w:proofErr w:type="spellStart"/>
            <w:r w:rsidRPr="00C6071E">
              <w:rPr>
                <w:rFonts w:ascii="Times New Roman" w:hAnsi="Times New Roman" w:cs="Times New Roman"/>
              </w:rPr>
              <w:t>самозанятого</w:t>
            </w:r>
            <w:proofErr w:type="spellEnd"/>
          </w:p>
        </w:tc>
        <w:tc>
          <w:tcPr>
            <w:tcW w:w="5302" w:type="dxa"/>
            <w:gridSpan w:val="2"/>
          </w:tcPr>
          <w:p w14:paraId="1ED1F8D2" w14:textId="77777777" w:rsidR="0016407D" w:rsidRPr="00C6071E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C6071E" w14:paraId="0F659364" w14:textId="77777777" w:rsidTr="0055502F">
        <w:trPr>
          <w:trHeight w:val="173"/>
        </w:trPr>
        <w:tc>
          <w:tcPr>
            <w:tcW w:w="436" w:type="dxa"/>
          </w:tcPr>
          <w:p w14:paraId="4B6E1B21" w14:textId="77777777" w:rsidR="0016407D" w:rsidRPr="00C6071E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8" w:type="dxa"/>
          </w:tcPr>
          <w:p w14:paraId="5A1393EF" w14:textId="77777777" w:rsidR="0016407D" w:rsidRPr="00C6071E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 xml:space="preserve">Телефон </w:t>
            </w:r>
            <w:proofErr w:type="spellStart"/>
            <w:r w:rsidRPr="00C6071E">
              <w:rPr>
                <w:rFonts w:ascii="Times New Roman" w:hAnsi="Times New Roman" w:cs="Times New Roman"/>
              </w:rPr>
              <w:t>самозанятого</w:t>
            </w:r>
            <w:proofErr w:type="spellEnd"/>
          </w:p>
        </w:tc>
        <w:tc>
          <w:tcPr>
            <w:tcW w:w="5302" w:type="dxa"/>
            <w:gridSpan w:val="2"/>
          </w:tcPr>
          <w:p w14:paraId="3C1F1496" w14:textId="77777777" w:rsidR="0016407D" w:rsidRPr="00C6071E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C6071E" w14:paraId="0A3858BE" w14:textId="77777777" w:rsidTr="0055502F">
        <w:trPr>
          <w:trHeight w:val="173"/>
        </w:trPr>
        <w:tc>
          <w:tcPr>
            <w:tcW w:w="436" w:type="dxa"/>
          </w:tcPr>
          <w:p w14:paraId="46D40F16" w14:textId="77777777" w:rsidR="0016407D" w:rsidRPr="00C6071E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8" w:type="dxa"/>
          </w:tcPr>
          <w:p w14:paraId="50539BD4" w14:textId="77777777" w:rsidR="0016407D" w:rsidRPr="00C6071E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  <w:lang w:val="en-US"/>
              </w:rPr>
              <w:t>Е</w:t>
            </w:r>
            <w:r w:rsidRPr="00C6071E">
              <w:rPr>
                <w:rFonts w:ascii="Times New Roman" w:hAnsi="Times New Roman" w:cs="Times New Roman"/>
              </w:rPr>
              <w:t>-</w:t>
            </w:r>
            <w:r w:rsidRPr="00C6071E">
              <w:rPr>
                <w:rFonts w:ascii="Times New Roman" w:hAnsi="Times New Roman" w:cs="Times New Roman"/>
                <w:lang w:val="en-US"/>
              </w:rPr>
              <w:t>mail</w:t>
            </w:r>
            <w:r w:rsidRPr="00C607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71E">
              <w:rPr>
                <w:rFonts w:ascii="Times New Roman" w:hAnsi="Times New Roman" w:cs="Times New Roman"/>
              </w:rPr>
              <w:t>самозанятого</w:t>
            </w:r>
            <w:proofErr w:type="spellEnd"/>
          </w:p>
        </w:tc>
        <w:tc>
          <w:tcPr>
            <w:tcW w:w="5302" w:type="dxa"/>
            <w:gridSpan w:val="2"/>
          </w:tcPr>
          <w:p w14:paraId="328DEFE1" w14:textId="77777777" w:rsidR="0016407D" w:rsidRPr="00C6071E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C6071E" w14:paraId="4E110B39" w14:textId="77777777" w:rsidTr="0055502F">
        <w:trPr>
          <w:trHeight w:val="349"/>
        </w:trPr>
        <w:tc>
          <w:tcPr>
            <w:tcW w:w="436" w:type="dxa"/>
          </w:tcPr>
          <w:p w14:paraId="2EB127DF" w14:textId="77777777" w:rsidR="0016407D" w:rsidRPr="00C6071E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8" w:type="dxa"/>
          </w:tcPr>
          <w:p w14:paraId="5D536E5A" w14:textId="77777777" w:rsidR="0016407D" w:rsidRPr="00C6071E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>Аккаунты в социальных сетях, ссылка на сайт, где размещена информация о ведении деятельности</w:t>
            </w:r>
          </w:p>
        </w:tc>
        <w:tc>
          <w:tcPr>
            <w:tcW w:w="5302" w:type="dxa"/>
            <w:gridSpan w:val="2"/>
          </w:tcPr>
          <w:p w14:paraId="64BD5274" w14:textId="77777777" w:rsidR="0016407D" w:rsidRPr="00C6071E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C6071E" w14:paraId="4A7FF151" w14:textId="77777777" w:rsidTr="0055502F">
        <w:trPr>
          <w:trHeight w:val="425"/>
        </w:trPr>
        <w:tc>
          <w:tcPr>
            <w:tcW w:w="436" w:type="dxa"/>
          </w:tcPr>
          <w:p w14:paraId="7EE876CD" w14:textId="77777777" w:rsidR="0016407D" w:rsidRPr="00C6071E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8" w:type="dxa"/>
          </w:tcPr>
          <w:p w14:paraId="3722824C" w14:textId="77777777" w:rsidR="0016407D" w:rsidRPr="00C6071E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5302" w:type="dxa"/>
            <w:gridSpan w:val="2"/>
          </w:tcPr>
          <w:p w14:paraId="41ED5FC5" w14:textId="77777777" w:rsidR="0016407D" w:rsidRPr="00C6071E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C6071E" w14:paraId="3F983FFB" w14:textId="77777777" w:rsidTr="0055502F">
        <w:trPr>
          <w:trHeight w:val="291"/>
        </w:trPr>
        <w:tc>
          <w:tcPr>
            <w:tcW w:w="436" w:type="dxa"/>
            <w:vMerge w:val="restart"/>
            <w:vAlign w:val="center"/>
          </w:tcPr>
          <w:p w14:paraId="295987B8" w14:textId="77777777" w:rsidR="0016407D" w:rsidRPr="00C6071E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00" w:type="dxa"/>
            <w:gridSpan w:val="3"/>
          </w:tcPr>
          <w:p w14:paraId="6AB868C5" w14:textId="77777777" w:rsidR="0016407D" w:rsidRPr="00C6071E" w:rsidRDefault="0016407D" w:rsidP="0055502F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1E">
              <w:rPr>
                <w:rFonts w:ascii="Times New Roman" w:hAnsi="Times New Roman" w:cs="Times New Roman"/>
                <w:b/>
                <w:bCs/>
              </w:rPr>
              <w:t xml:space="preserve">Данные о доходах </w:t>
            </w:r>
          </w:p>
        </w:tc>
      </w:tr>
      <w:tr w:rsidR="0016407D" w:rsidRPr="00C6071E" w14:paraId="6DDE8999" w14:textId="77777777" w:rsidTr="0055502F">
        <w:trPr>
          <w:trHeight w:val="425"/>
        </w:trPr>
        <w:tc>
          <w:tcPr>
            <w:tcW w:w="436" w:type="dxa"/>
            <w:vMerge/>
          </w:tcPr>
          <w:p w14:paraId="4EDB6809" w14:textId="77777777" w:rsidR="0016407D" w:rsidRPr="00C6071E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5232F1AB" w14:textId="77777777" w:rsidR="0016407D" w:rsidRPr="00C6071E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1E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906" w:type="dxa"/>
            <w:vAlign w:val="center"/>
          </w:tcPr>
          <w:p w14:paraId="076E0324" w14:textId="77777777" w:rsidR="0016407D" w:rsidRPr="00C6071E" w:rsidRDefault="0016407D" w:rsidP="0055502F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1E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396" w:type="dxa"/>
            <w:vAlign w:val="center"/>
          </w:tcPr>
          <w:p w14:paraId="227B43A3" w14:textId="77777777" w:rsidR="0016407D" w:rsidRPr="00C6071E" w:rsidRDefault="0016407D" w:rsidP="0055502F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1E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16407D" w:rsidRPr="00C6071E" w14:paraId="5A4986B5" w14:textId="77777777" w:rsidTr="0055502F">
        <w:trPr>
          <w:trHeight w:val="371"/>
        </w:trPr>
        <w:tc>
          <w:tcPr>
            <w:tcW w:w="436" w:type="dxa"/>
            <w:vMerge/>
          </w:tcPr>
          <w:p w14:paraId="0D519411" w14:textId="77777777" w:rsidR="0016407D" w:rsidRPr="00C6071E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0DAA0FCB" w14:textId="77777777" w:rsidR="0016407D" w:rsidRPr="00C6071E" w:rsidRDefault="0016407D" w:rsidP="0055502F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C6071E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906" w:type="dxa"/>
          </w:tcPr>
          <w:p w14:paraId="502C9A63" w14:textId="77777777" w:rsidR="0016407D" w:rsidRPr="00C6071E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A2BB848" w14:textId="77777777" w:rsidR="0016407D" w:rsidRPr="00C6071E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C1C4D0" w14:textId="77777777" w:rsidR="0016407D" w:rsidRPr="00C6071E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071E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11A85175" w14:textId="38C0637F" w:rsidR="0016407D" w:rsidRPr="00C6071E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071E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C6071E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 _____ </w:t>
      </w:r>
      <w:r w:rsidRPr="00C6071E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C6071E">
        <w:rPr>
          <w:rFonts w:ascii="Times New Roman" w:hAnsi="Times New Roman" w:cs="Times New Roman"/>
          <w:sz w:val="20"/>
          <w:szCs w:val="20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1957D6" w:rsidRPr="00C6071E">
        <w:rPr>
          <w:rFonts w:ascii="Times New Roman" w:hAnsi="Times New Roman" w:cs="Times New Roman"/>
          <w:sz w:val="20"/>
          <w:szCs w:val="20"/>
        </w:rPr>
        <w:t xml:space="preserve"> (далее – Фонд)</w:t>
      </w:r>
      <w:r w:rsidRPr="00C6071E">
        <w:rPr>
          <w:rFonts w:ascii="Times New Roman" w:hAnsi="Times New Roman" w:cs="Times New Roman"/>
          <w:sz w:val="20"/>
          <w:szCs w:val="20"/>
        </w:rPr>
        <w:t>, зарегистрированной по адресу: г. Пермь, ул. Ленина, д. 68, оф. 220 согласие на</w:t>
      </w:r>
      <w:proofErr w:type="gramEnd"/>
      <w:r w:rsidRPr="00C6071E">
        <w:rPr>
          <w:rFonts w:ascii="Times New Roman" w:hAnsi="Times New Roman" w:cs="Times New Roman"/>
          <w:sz w:val="20"/>
          <w:szCs w:val="20"/>
        </w:rPr>
        <w:t xml:space="preserve"> обработку указанных в анкете-заявлении персональных данных в целях получения услуг </w:t>
      </w:r>
      <w:r w:rsidR="001957D6" w:rsidRPr="00C6071E">
        <w:rPr>
          <w:rFonts w:ascii="Times New Roman" w:hAnsi="Times New Roman" w:cs="Times New Roman"/>
          <w:sz w:val="20"/>
          <w:szCs w:val="20"/>
        </w:rPr>
        <w:t xml:space="preserve">Фонда </w:t>
      </w:r>
      <w:r w:rsidR="00373153" w:rsidRPr="0037315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«Содействие в участии в Выставке-продаже «БИЖУТЕРИЯ» для </w:t>
      </w:r>
      <w:proofErr w:type="spellStart"/>
      <w:r w:rsidR="00373153" w:rsidRPr="00373153">
        <w:rPr>
          <w:rFonts w:ascii="Times New Roman" w:hAnsi="Times New Roman" w:cs="Times New Roman"/>
          <w:b/>
          <w:i/>
          <w:sz w:val="20"/>
          <w:szCs w:val="20"/>
          <w:u w:val="single"/>
        </w:rPr>
        <w:t>самозанятых</w:t>
      </w:r>
      <w:bookmarkStart w:id="0" w:name="_GoBack"/>
      <w:bookmarkEnd w:id="0"/>
      <w:proofErr w:type="spellEnd"/>
      <w:r w:rsidRPr="00C6071E">
        <w:rPr>
          <w:rFonts w:ascii="Times New Roman" w:hAnsi="Times New Roman" w:cs="Times New Roman"/>
          <w:sz w:val="20"/>
          <w:szCs w:val="20"/>
        </w:rPr>
        <w:t xml:space="preserve"> </w:t>
      </w:r>
      <w:r w:rsidR="001957D6" w:rsidRPr="00C6071E">
        <w:rPr>
          <w:rFonts w:ascii="Times New Roman" w:hAnsi="Times New Roman" w:cs="Times New Roman"/>
          <w:sz w:val="20"/>
          <w:szCs w:val="20"/>
        </w:rPr>
        <w:t xml:space="preserve">а также на предоставление этих данных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</w:t>
      </w:r>
      <w:r w:rsidRPr="00C6071E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C6071E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6071E">
        <w:rPr>
          <w:rFonts w:ascii="Times New Roman" w:hAnsi="Times New Roman" w:cs="Times New Roman"/>
          <w:sz w:val="20"/>
          <w:szCs w:val="20"/>
        </w:rPr>
        <w:t>а), что:</w:t>
      </w:r>
    </w:p>
    <w:p w14:paraId="0149AC95" w14:textId="77777777" w:rsidR="0016407D" w:rsidRPr="00C6071E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071E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026E70A7" w14:textId="77777777" w:rsidR="0016407D" w:rsidRPr="00C6071E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071E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1E463B3" w14:textId="3A3757E7" w:rsidR="0016407D" w:rsidRPr="00C6071E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071E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64C2AF93" w14:textId="6A3FAA7D" w:rsidR="0016407D" w:rsidRPr="00C6071E" w:rsidRDefault="0016407D" w:rsidP="00976E39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071E"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1957D6" w:rsidRPr="00C6071E">
        <w:rPr>
          <w:rFonts w:ascii="Times New Roman" w:hAnsi="Times New Roman" w:cs="Times New Roman"/>
          <w:sz w:val="20"/>
          <w:szCs w:val="20"/>
        </w:rPr>
        <w:t xml:space="preserve">Фонда </w:t>
      </w:r>
      <w:r w:rsidRPr="00C6071E">
        <w:rPr>
          <w:rFonts w:ascii="Times New Roman" w:hAnsi="Times New Roman" w:cs="Times New Roman"/>
          <w:sz w:val="20"/>
          <w:szCs w:val="20"/>
        </w:rPr>
        <w:t>614096, г. Пермь, ул. Ленина, 68, оф. 220.</w:t>
      </w:r>
    </w:p>
    <w:p w14:paraId="6B33BABD" w14:textId="765B4011" w:rsidR="0016407D" w:rsidRPr="00C6071E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71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BE966" wp14:editId="668779D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91327315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91B2FB0" id="Прямоугольник 2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C6071E">
        <w:rPr>
          <w:rFonts w:ascii="Times New Roman" w:hAnsi="Times New Roman" w:cs="Times New Roman"/>
        </w:rPr>
        <w:t xml:space="preserve">     Подтверждаю, что самостоятельно произвожу </w:t>
      </w:r>
      <w:proofErr w:type="gramStart"/>
      <w:r w:rsidRPr="00C6071E">
        <w:rPr>
          <w:rFonts w:ascii="Times New Roman" w:hAnsi="Times New Roman" w:cs="Times New Roman"/>
        </w:rPr>
        <w:t>продукцию</w:t>
      </w:r>
      <w:proofErr w:type="gramEnd"/>
      <w:r w:rsidRPr="00C6071E">
        <w:rPr>
          <w:rFonts w:ascii="Times New Roman" w:hAnsi="Times New Roman" w:cs="Times New Roman"/>
        </w:rPr>
        <w:t>/оказываю услуги/выполняю работы.</w:t>
      </w:r>
    </w:p>
    <w:p w14:paraId="49F18262" w14:textId="4F88C73F" w:rsidR="0016407D" w:rsidRPr="00C6071E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71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5DDEC" wp14:editId="1BB4071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6154863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5C3C92" id="Прямоугольник 1" o:spid="_x0000_s1026" style="position:absolute;margin-left:0;margin-top:.75pt;width:9.75pt;height: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C6071E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1364EBDD" w14:textId="19AE2C98" w:rsidR="0016407D" w:rsidRPr="00C6071E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71E">
        <w:rPr>
          <w:rFonts w:ascii="Times New Roman" w:hAnsi="Times New Roman" w:cs="Times New Roman"/>
        </w:rPr>
        <w:t xml:space="preserve">Подпись </w:t>
      </w:r>
      <w:proofErr w:type="spellStart"/>
      <w:r w:rsidRPr="00C6071E">
        <w:rPr>
          <w:rFonts w:ascii="Times New Roman" w:hAnsi="Times New Roman" w:cs="Times New Roman"/>
        </w:rPr>
        <w:t>самозанятого</w:t>
      </w:r>
      <w:proofErr w:type="spellEnd"/>
      <w:r w:rsidRPr="00C6071E">
        <w:rPr>
          <w:rFonts w:ascii="Times New Roman" w:hAnsi="Times New Roman" w:cs="Times New Roman"/>
        </w:rPr>
        <w:t>:</w:t>
      </w:r>
    </w:p>
    <w:p w14:paraId="570F4BD7" w14:textId="2E415237" w:rsidR="0016407D" w:rsidRPr="00C6071E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71E">
        <w:rPr>
          <w:rFonts w:ascii="Times New Roman" w:hAnsi="Times New Roman" w:cs="Times New Roman"/>
        </w:rPr>
        <w:t xml:space="preserve"> </w:t>
      </w:r>
    </w:p>
    <w:p w14:paraId="00DD5FA2" w14:textId="77777777" w:rsidR="0016407D" w:rsidRPr="00C6071E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71E">
        <w:rPr>
          <w:rFonts w:ascii="Times New Roman" w:hAnsi="Times New Roman" w:cs="Times New Roman"/>
        </w:rPr>
        <w:t>________________/__________________</w:t>
      </w:r>
    </w:p>
    <w:p w14:paraId="47AA8C3D" w14:textId="77777777" w:rsidR="0016407D" w:rsidRPr="00C6071E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1E6DAF" w14:textId="34702CEA" w:rsidR="00BF258B" w:rsidRPr="0016407D" w:rsidRDefault="0016407D" w:rsidP="0016407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6071E">
        <w:rPr>
          <w:rFonts w:ascii="Times New Roman" w:hAnsi="Times New Roman" w:cs="Times New Roman"/>
        </w:rPr>
        <w:t>Дата «______» ______________ 202</w:t>
      </w:r>
      <w:r w:rsidR="003E1D63" w:rsidRPr="00C6071E">
        <w:rPr>
          <w:rFonts w:ascii="Times New Roman" w:hAnsi="Times New Roman" w:cs="Times New Roman"/>
        </w:rPr>
        <w:t>4</w:t>
      </w:r>
      <w:r w:rsidRPr="00C6071E">
        <w:rPr>
          <w:rFonts w:ascii="Times New Roman" w:hAnsi="Times New Roman" w:cs="Times New Roman"/>
        </w:rPr>
        <w:t xml:space="preserve"> г.</w:t>
      </w:r>
    </w:p>
    <w:sectPr w:rsidR="00BF258B" w:rsidRPr="0016407D" w:rsidSect="0016407D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CC"/>
    <w:rsid w:val="0016407D"/>
    <w:rsid w:val="001957D6"/>
    <w:rsid w:val="00373153"/>
    <w:rsid w:val="003E1D63"/>
    <w:rsid w:val="006266CC"/>
    <w:rsid w:val="007852D0"/>
    <w:rsid w:val="00976E39"/>
    <w:rsid w:val="00BF258B"/>
    <w:rsid w:val="00C6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F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7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07D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4"/>
    <w:uiPriority w:val="39"/>
    <w:rsid w:val="0016407D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64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7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07D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4"/>
    <w:uiPriority w:val="39"/>
    <w:rsid w:val="0016407D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64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Ямпольская Марина Михайловна</cp:lastModifiedBy>
  <cp:revision>8</cp:revision>
  <dcterms:created xsi:type="dcterms:W3CDTF">2024-02-22T05:05:00Z</dcterms:created>
  <dcterms:modified xsi:type="dcterms:W3CDTF">2024-07-10T06:56:00Z</dcterms:modified>
</cp:coreProperties>
</file>